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E11" w:rsidRDefault="00594E11" w:rsidP="00594E11">
      <w:pPr>
        <w:contextualSpacing/>
        <w:jc w:val="center"/>
        <w:rPr>
          <w:b/>
        </w:rPr>
      </w:pPr>
    </w:p>
    <w:p w:rsidR="00594E11" w:rsidRPr="00594E11" w:rsidRDefault="00594E11" w:rsidP="00594E11">
      <w:pPr>
        <w:contextualSpacing/>
        <w:jc w:val="center"/>
        <w:rPr>
          <w:b/>
        </w:rPr>
      </w:pPr>
      <w:r w:rsidRPr="00594E11">
        <w:rPr>
          <w:b/>
        </w:rPr>
        <w:t>Žiadosť</w:t>
      </w:r>
    </w:p>
    <w:p w:rsidR="00594E11" w:rsidRPr="00594E11" w:rsidRDefault="00594E11" w:rsidP="00594E11">
      <w:pPr>
        <w:contextualSpacing/>
        <w:jc w:val="center"/>
        <w:rPr>
          <w:b/>
        </w:rPr>
      </w:pPr>
      <w:r w:rsidRPr="00594E11">
        <w:rPr>
          <w:b/>
        </w:rPr>
        <w:t>o posúdenie odkázanosti</w:t>
      </w:r>
      <w:r>
        <w:rPr>
          <w:b/>
        </w:rPr>
        <w:t xml:space="preserve"> </w:t>
      </w:r>
      <w:r w:rsidRPr="00594E11">
        <w:rPr>
          <w:b/>
        </w:rPr>
        <w:t>na sociálnu službu</w:t>
      </w:r>
    </w:p>
    <w:p w:rsidR="00594E11" w:rsidRDefault="00594E11" w:rsidP="00594E11"/>
    <w:p w:rsidR="00594E11" w:rsidRDefault="00594E11" w:rsidP="00594E11"/>
    <w:p w:rsidR="00594E11" w:rsidRPr="00594E11" w:rsidRDefault="00594E11" w:rsidP="00594E11">
      <w:pPr>
        <w:contextualSpacing/>
        <w:rPr>
          <w:b/>
        </w:rPr>
      </w:pPr>
      <w:r>
        <w:t>1.</w:t>
      </w:r>
      <w:r w:rsidRPr="00594E11">
        <w:rPr>
          <w:b/>
        </w:rPr>
        <w:t>Žiadateľ</w:t>
      </w:r>
    </w:p>
    <w:p w:rsidR="00594E11" w:rsidRDefault="00594E11" w:rsidP="00594E11">
      <w:pPr>
        <w:contextualSpacing/>
      </w:pPr>
      <w:r w:rsidRPr="00594E11">
        <w:rPr>
          <w:b/>
        </w:rPr>
        <w:t xml:space="preserve">Meno a </w:t>
      </w:r>
      <w:r>
        <w:rPr>
          <w:b/>
        </w:rPr>
        <w:t>p</w:t>
      </w:r>
      <w:r w:rsidRPr="00594E11">
        <w:rPr>
          <w:b/>
        </w:rPr>
        <w:t>riezvisko</w:t>
      </w:r>
      <w:r>
        <w:t>.................................................................................................................</w:t>
      </w:r>
      <w:r>
        <w:t>...................</w:t>
      </w:r>
    </w:p>
    <w:p w:rsidR="00594E11" w:rsidRDefault="00594E11" w:rsidP="00594E11">
      <w:pPr>
        <w:contextualSpacing/>
      </w:pPr>
      <w:r w:rsidRPr="00594E11">
        <w:rPr>
          <w:b/>
        </w:rPr>
        <w:t>Rodné priezvisko (u žien</w:t>
      </w:r>
      <w:r>
        <w:t>).......................................................................................................</w:t>
      </w:r>
    </w:p>
    <w:p w:rsidR="00594E11" w:rsidRDefault="00594E11" w:rsidP="00594E11">
      <w:pPr>
        <w:contextualSpacing/>
      </w:pPr>
      <w:r w:rsidRPr="00594E11">
        <w:rPr>
          <w:b/>
        </w:rPr>
        <w:t>2. Dátum narodenia</w:t>
      </w:r>
      <w:r>
        <w:t>.................................................................</w:t>
      </w:r>
    </w:p>
    <w:p w:rsidR="00594E11" w:rsidRDefault="00594E11" w:rsidP="00594E11">
      <w:pPr>
        <w:contextualSpacing/>
      </w:pPr>
      <w:r w:rsidRPr="00594E11">
        <w:rPr>
          <w:b/>
        </w:rPr>
        <w:t>Adresa súčasného pobytu</w:t>
      </w:r>
      <w:r>
        <w:t xml:space="preserve"> .....................................................................................................</w:t>
      </w:r>
    </w:p>
    <w:p w:rsidR="00594E11" w:rsidRDefault="00594E11" w:rsidP="00594E11">
      <w:pPr>
        <w:contextualSpacing/>
      </w:pPr>
      <w:r>
        <w:t>..................................................................................................................................................</w:t>
      </w:r>
    </w:p>
    <w:p w:rsidR="00594E11" w:rsidRDefault="00594E11" w:rsidP="00594E11">
      <w:pPr>
        <w:contextualSpacing/>
      </w:pPr>
      <w:r>
        <w:t>3</w:t>
      </w:r>
      <w:r w:rsidRPr="00594E11">
        <w:rPr>
          <w:b/>
        </w:rPr>
        <w:t>. Trvalé bydlisko</w:t>
      </w:r>
      <w:r>
        <w:t>..............................................................................</w:t>
      </w:r>
      <w:r w:rsidRPr="00594E11">
        <w:rPr>
          <w:b/>
        </w:rPr>
        <w:t>PSČ.</w:t>
      </w:r>
      <w:r>
        <w:t>................................</w:t>
      </w:r>
    </w:p>
    <w:p w:rsidR="00594E11" w:rsidRDefault="00594E11" w:rsidP="00594E11">
      <w:pPr>
        <w:contextualSpacing/>
      </w:pPr>
      <w:r w:rsidRPr="00594E11">
        <w:rPr>
          <w:b/>
        </w:rPr>
        <w:t>Telefón.</w:t>
      </w:r>
      <w:r>
        <w:t>......................................................</w:t>
      </w:r>
      <w:r w:rsidRPr="00594E11">
        <w:rPr>
          <w:b/>
        </w:rPr>
        <w:t>E-mail</w:t>
      </w:r>
      <w:r>
        <w:t>..................................................................</w:t>
      </w:r>
    </w:p>
    <w:p w:rsidR="00594E11" w:rsidRDefault="00594E11" w:rsidP="00594E11">
      <w:pPr>
        <w:contextualSpacing/>
      </w:pPr>
      <w:r w:rsidRPr="00594E11">
        <w:rPr>
          <w:b/>
        </w:rPr>
        <w:t>4. Štátne občianstvo</w:t>
      </w:r>
      <w:r>
        <w:t>..................................................</w:t>
      </w:r>
    </w:p>
    <w:p w:rsidR="00594E11" w:rsidRDefault="00594E11" w:rsidP="00594E11">
      <w:pPr>
        <w:contextualSpacing/>
      </w:pPr>
      <w:r w:rsidRPr="00594E11">
        <w:rPr>
          <w:b/>
        </w:rPr>
        <w:t>5. Rodinný stav</w:t>
      </w:r>
      <w:r>
        <w:t xml:space="preserve"> (</w:t>
      </w:r>
      <w:proofErr w:type="spellStart"/>
      <w:r>
        <w:t>hodiace</w:t>
      </w:r>
      <w:proofErr w:type="spellEnd"/>
      <w:r>
        <w:t xml:space="preserve"> sa zaškrtnite):</w:t>
      </w:r>
    </w:p>
    <w:p w:rsidR="00594E11" w:rsidRDefault="00594E11" w:rsidP="00594E11">
      <w:pPr>
        <w:contextualSpacing/>
      </w:pPr>
      <w:r>
        <w:t>Slobodný (á)</w:t>
      </w:r>
      <w:r>
        <w:tab/>
      </w:r>
      <w:r>
        <w:tab/>
      </w:r>
      <w:r>
        <w:tab/>
      </w:r>
      <w:r>
        <w:tab/>
      </w:r>
      <w:r>
        <w:tab/>
      </w:r>
      <w:r>
        <w:tab/>
      </w:r>
      <w:r>
        <w:t>□</w:t>
      </w:r>
    </w:p>
    <w:p w:rsidR="00594E11" w:rsidRDefault="00594E11" w:rsidP="00594E11">
      <w:pPr>
        <w:contextualSpacing/>
      </w:pPr>
      <w:r>
        <w:t>Ženatý</w:t>
      </w:r>
      <w:r>
        <w:tab/>
      </w:r>
      <w:r>
        <w:tab/>
      </w:r>
      <w:r>
        <w:tab/>
      </w:r>
      <w:r>
        <w:tab/>
      </w:r>
      <w:r>
        <w:tab/>
      </w:r>
      <w:r>
        <w:tab/>
      </w:r>
      <w:r>
        <w:tab/>
      </w:r>
      <w:r>
        <w:t>□</w:t>
      </w:r>
    </w:p>
    <w:p w:rsidR="00594E11" w:rsidRDefault="00594E11" w:rsidP="00594E11">
      <w:pPr>
        <w:contextualSpacing/>
      </w:pPr>
      <w:r>
        <w:t>Vydatá</w:t>
      </w:r>
      <w:r>
        <w:tab/>
      </w:r>
      <w:r>
        <w:tab/>
      </w:r>
      <w:r>
        <w:tab/>
      </w:r>
      <w:r>
        <w:tab/>
      </w:r>
      <w:r>
        <w:tab/>
      </w:r>
      <w:r>
        <w:tab/>
      </w:r>
      <w:r>
        <w:tab/>
      </w:r>
      <w:r>
        <w:t>□</w:t>
      </w:r>
    </w:p>
    <w:p w:rsidR="00594E11" w:rsidRDefault="00594E11" w:rsidP="00594E11">
      <w:pPr>
        <w:contextualSpacing/>
      </w:pPr>
      <w:r>
        <w:t>Rozvedený (á)</w:t>
      </w:r>
      <w:r>
        <w:tab/>
      </w:r>
      <w:r>
        <w:tab/>
      </w:r>
      <w:r>
        <w:tab/>
      </w:r>
      <w:r>
        <w:tab/>
      </w:r>
      <w:r>
        <w:tab/>
      </w:r>
      <w:r>
        <w:tab/>
      </w:r>
      <w:r>
        <w:t>□</w:t>
      </w:r>
    </w:p>
    <w:p w:rsidR="00594E11" w:rsidRDefault="00594E11" w:rsidP="00594E11">
      <w:pPr>
        <w:contextualSpacing/>
      </w:pPr>
      <w:r>
        <w:t>Ovdovený (á)</w:t>
      </w:r>
      <w:r>
        <w:tab/>
      </w:r>
      <w:r>
        <w:tab/>
      </w:r>
      <w:r>
        <w:tab/>
      </w:r>
      <w:r>
        <w:tab/>
      </w:r>
      <w:r>
        <w:tab/>
      </w:r>
      <w:r>
        <w:tab/>
      </w:r>
      <w:r>
        <w:t>□</w:t>
      </w:r>
    </w:p>
    <w:p w:rsidR="00594E11" w:rsidRDefault="00594E11" w:rsidP="00594E11">
      <w:pPr>
        <w:contextualSpacing/>
      </w:pPr>
      <w:r w:rsidRPr="00594E11">
        <w:rPr>
          <w:b/>
        </w:rPr>
        <w:t>6. Životné povolanie</w:t>
      </w:r>
      <w:r>
        <w:t xml:space="preserve"> ..................................................................................................................</w:t>
      </w:r>
    </w:p>
    <w:p w:rsidR="00594E11" w:rsidRDefault="00594E11" w:rsidP="00594E11">
      <w:pPr>
        <w:contextualSpacing/>
      </w:pPr>
      <w:r w:rsidRPr="00594E11">
        <w:rPr>
          <w:b/>
        </w:rPr>
        <w:t>Osobné záľuby</w:t>
      </w:r>
      <w:r>
        <w:t xml:space="preserve"> ......................................................................................................................</w:t>
      </w:r>
    </w:p>
    <w:p w:rsidR="00594E11" w:rsidRPr="00594E11" w:rsidRDefault="00594E11" w:rsidP="00594E11">
      <w:pPr>
        <w:contextualSpacing/>
        <w:rPr>
          <w:b/>
        </w:rPr>
      </w:pPr>
      <w:r w:rsidRPr="00594E11">
        <w:rPr>
          <w:b/>
        </w:rPr>
        <w:t>7. Ak je žiadateľ dôchodca:</w:t>
      </w:r>
    </w:p>
    <w:p w:rsidR="00594E11" w:rsidRDefault="00594E11" w:rsidP="00594E11">
      <w:pPr>
        <w:contextualSpacing/>
      </w:pPr>
      <w:r>
        <w:t>Druh dôchodku .......................................................................................................................</w:t>
      </w:r>
    </w:p>
    <w:p w:rsidR="00594E11" w:rsidRDefault="00594E11" w:rsidP="00594E11">
      <w:pPr>
        <w:contextualSpacing/>
      </w:pPr>
      <w:r w:rsidRPr="00594E11">
        <w:rPr>
          <w:b/>
        </w:rPr>
        <w:t>8. Druh sociálnej služby, na ktorú má byť fyzic</w:t>
      </w:r>
      <w:r w:rsidRPr="00594E11">
        <w:rPr>
          <w:b/>
        </w:rPr>
        <w:t xml:space="preserve">ká </w:t>
      </w:r>
      <w:r w:rsidRPr="00594E11">
        <w:rPr>
          <w:b/>
        </w:rPr>
        <w:t>osoba posúdená</w:t>
      </w:r>
      <w:r>
        <w:t>(</w:t>
      </w:r>
      <w:proofErr w:type="spellStart"/>
      <w:r>
        <w:t>hodiace</w:t>
      </w:r>
      <w:proofErr w:type="spellEnd"/>
      <w:r>
        <w:t xml:space="preserve"> sa zaškrtnite):</w:t>
      </w:r>
    </w:p>
    <w:p w:rsidR="00594E11" w:rsidRDefault="00594E11" w:rsidP="00594E11">
      <w:pPr>
        <w:contextualSpacing/>
      </w:pPr>
      <w:r>
        <w:t>Opatrovateľská služba</w:t>
      </w:r>
      <w:r>
        <w:tab/>
      </w:r>
      <w:r>
        <w:tab/>
      </w:r>
      <w:r>
        <w:tab/>
      </w:r>
      <w:r>
        <w:tab/>
      </w:r>
      <w:r>
        <w:tab/>
      </w:r>
      <w:r>
        <w:t>□</w:t>
      </w:r>
    </w:p>
    <w:p w:rsidR="00594E11" w:rsidRDefault="00594E11" w:rsidP="00594E11">
      <w:pPr>
        <w:contextualSpacing/>
      </w:pPr>
      <w:r>
        <w:t>Denný stacionár</w:t>
      </w:r>
      <w:r>
        <w:tab/>
      </w:r>
      <w:r>
        <w:tab/>
      </w:r>
      <w:r>
        <w:tab/>
      </w:r>
      <w:r>
        <w:tab/>
      </w:r>
      <w:r>
        <w:tab/>
      </w:r>
      <w:r>
        <w:t>□</w:t>
      </w:r>
    </w:p>
    <w:p w:rsidR="00594E11" w:rsidRDefault="00594E11" w:rsidP="00594E11">
      <w:pPr>
        <w:contextualSpacing/>
      </w:pPr>
      <w:r>
        <w:t>Zariadenie pre seniorov</w:t>
      </w:r>
      <w:r>
        <w:tab/>
      </w:r>
      <w:r>
        <w:tab/>
      </w:r>
      <w:r>
        <w:tab/>
      </w:r>
      <w:r>
        <w:tab/>
      </w:r>
      <w:r>
        <w:tab/>
      </w:r>
      <w:r>
        <w:t>□</w:t>
      </w:r>
    </w:p>
    <w:p w:rsidR="00594E11" w:rsidRDefault="00594E11" w:rsidP="00594E11">
      <w:pPr>
        <w:contextualSpacing/>
      </w:pPr>
      <w:r>
        <w:t>Zariadenie opatrovateľskej služby</w:t>
      </w:r>
      <w:r>
        <w:tab/>
      </w:r>
      <w:r>
        <w:tab/>
      </w:r>
      <w:r>
        <w:tab/>
      </w:r>
      <w:r>
        <w:t>□</w:t>
      </w:r>
    </w:p>
    <w:p w:rsidR="00594E11" w:rsidRDefault="00594E11" w:rsidP="00594E11">
      <w:pPr>
        <w:contextualSpacing/>
      </w:pPr>
      <w:r>
        <w:t>Prepravná služba</w:t>
      </w:r>
      <w:r>
        <w:tab/>
      </w:r>
      <w:r>
        <w:tab/>
      </w:r>
      <w:r>
        <w:tab/>
      </w:r>
      <w:r>
        <w:tab/>
      </w:r>
      <w:r>
        <w:tab/>
      </w:r>
      <w:r>
        <w:t>□</w:t>
      </w:r>
    </w:p>
    <w:p w:rsidR="00594E11" w:rsidRDefault="00594E11" w:rsidP="00594E11">
      <w:pPr>
        <w:contextualSpacing/>
      </w:pPr>
      <w:r w:rsidRPr="00594E11">
        <w:rPr>
          <w:b/>
        </w:rPr>
        <w:t xml:space="preserve">9. Forma sociálnej služby </w:t>
      </w:r>
      <w:r>
        <w:t>(</w:t>
      </w:r>
      <w:proofErr w:type="spellStart"/>
      <w:r>
        <w:t>hodiace</w:t>
      </w:r>
      <w:proofErr w:type="spellEnd"/>
      <w:r>
        <w:t xml:space="preserve"> sa zaškrtnite)</w:t>
      </w:r>
    </w:p>
    <w:p w:rsidR="00594E11" w:rsidRDefault="00594E11" w:rsidP="00594E11">
      <w:pPr>
        <w:contextualSpacing/>
      </w:pPr>
      <w:r>
        <w:t>Terénna</w:t>
      </w:r>
      <w:r>
        <w:tab/>
      </w:r>
      <w:r>
        <w:tab/>
      </w:r>
      <w:r>
        <w:tab/>
      </w:r>
      <w:r>
        <w:tab/>
      </w:r>
      <w:r>
        <w:tab/>
      </w:r>
      <w:r>
        <w:tab/>
      </w:r>
      <w:r>
        <w:t>□</w:t>
      </w:r>
    </w:p>
    <w:p w:rsidR="00594E11" w:rsidRDefault="00594E11" w:rsidP="00594E11">
      <w:pPr>
        <w:contextualSpacing/>
      </w:pPr>
      <w:r>
        <w:t>Ambulantná</w:t>
      </w:r>
      <w:r>
        <w:tab/>
      </w:r>
      <w:r>
        <w:tab/>
      </w:r>
      <w:r>
        <w:tab/>
      </w:r>
      <w:r>
        <w:tab/>
      </w:r>
      <w:r>
        <w:tab/>
      </w:r>
      <w:r>
        <w:tab/>
      </w:r>
      <w:r>
        <w:t>□</w:t>
      </w:r>
    </w:p>
    <w:p w:rsidR="00594E11" w:rsidRDefault="00594E11" w:rsidP="00594E11">
      <w:pPr>
        <w:contextualSpacing/>
      </w:pPr>
      <w:r>
        <w:t>Pobytová</w:t>
      </w:r>
      <w:r>
        <w:tab/>
      </w:r>
      <w:r>
        <w:tab/>
      </w:r>
      <w:r>
        <w:tab/>
      </w:r>
      <w:r>
        <w:tab/>
      </w:r>
      <w:r>
        <w:tab/>
      </w:r>
      <w:r>
        <w:tab/>
      </w:r>
      <w:r>
        <w:t>□</w:t>
      </w:r>
    </w:p>
    <w:p w:rsidR="00594E11" w:rsidRDefault="00594E11" w:rsidP="00594E11">
      <w:pPr>
        <w:contextualSpacing/>
      </w:pPr>
      <w:r>
        <w:t>Iná</w:t>
      </w:r>
      <w:r>
        <w:tab/>
      </w:r>
      <w:r>
        <w:tab/>
      </w:r>
      <w:r>
        <w:tab/>
      </w:r>
      <w:r>
        <w:tab/>
      </w:r>
      <w:r>
        <w:tab/>
      </w:r>
      <w:r>
        <w:tab/>
      </w:r>
      <w:r>
        <w:tab/>
      </w:r>
      <w:r>
        <w:t>□</w:t>
      </w:r>
    </w:p>
    <w:p w:rsidR="00594E11" w:rsidRDefault="00594E11" w:rsidP="00594E11">
      <w:r w:rsidRPr="00594E11">
        <w:rPr>
          <w:b/>
        </w:rPr>
        <w:t>10. Žiadateľ býva</w:t>
      </w:r>
      <w:r>
        <w:t xml:space="preserve"> (</w:t>
      </w:r>
      <w:proofErr w:type="spellStart"/>
      <w:r>
        <w:t>hodiace</w:t>
      </w:r>
      <w:proofErr w:type="spellEnd"/>
      <w:r>
        <w:t xml:space="preserve"> sa zaškrtnite):</w:t>
      </w:r>
    </w:p>
    <w:p w:rsidR="00594E11" w:rsidRDefault="00594E11" w:rsidP="00594E11">
      <w:r>
        <w:t>Vo vlastnom dome</w:t>
      </w:r>
      <w:r>
        <w:tab/>
      </w:r>
      <w:r>
        <w:tab/>
      </w:r>
      <w:r>
        <w:tab/>
      </w:r>
      <w:r>
        <w:tab/>
      </w:r>
      <w:r>
        <w:tab/>
      </w:r>
      <w:r>
        <w:t>□</w:t>
      </w:r>
    </w:p>
    <w:p w:rsidR="00594E11" w:rsidRDefault="00594E11" w:rsidP="00594E11">
      <w:r>
        <w:t>Vo vlastnom byte</w:t>
      </w:r>
      <w:r>
        <w:tab/>
      </w:r>
      <w:r>
        <w:tab/>
      </w:r>
      <w:r>
        <w:tab/>
      </w:r>
      <w:r>
        <w:tab/>
      </w:r>
      <w:r>
        <w:tab/>
      </w:r>
      <w:r>
        <w:t>□</w:t>
      </w:r>
    </w:p>
    <w:p w:rsidR="00594E11" w:rsidRDefault="00594E11" w:rsidP="00594E11">
      <w:r>
        <w:t>V</w:t>
      </w:r>
      <w:r>
        <w:t> </w:t>
      </w:r>
      <w:r>
        <w:t>podnájme</w:t>
      </w:r>
      <w:r>
        <w:tab/>
      </w:r>
      <w:r>
        <w:tab/>
      </w:r>
      <w:r>
        <w:tab/>
      </w:r>
      <w:r>
        <w:tab/>
      </w:r>
      <w:r>
        <w:tab/>
      </w:r>
      <w:r>
        <w:tab/>
      </w:r>
      <w:r>
        <w:t>□</w:t>
      </w:r>
    </w:p>
    <w:p w:rsidR="00594E11" w:rsidRDefault="00594E11" w:rsidP="00594E11">
      <w:r>
        <w:t>Počet obytných miestností .....................................................................................................</w:t>
      </w:r>
    </w:p>
    <w:p w:rsidR="00594E11" w:rsidRDefault="00594E11" w:rsidP="00594E11">
      <w:r>
        <w:t>Počet členov žijúcich v spoločnej domácnosti vrátane žiadateľa ..........................................</w:t>
      </w:r>
    </w:p>
    <w:p w:rsidR="00594E11" w:rsidRPr="00594E11" w:rsidRDefault="00594E11" w:rsidP="00594E11">
      <w:pPr>
        <w:rPr>
          <w:b/>
        </w:rPr>
      </w:pPr>
      <w:r w:rsidRPr="00594E11">
        <w:rPr>
          <w:b/>
        </w:rPr>
        <w:t>11. Čím žiadateľ odôvodňuje potrebu poskytovania sociálnej služby:</w:t>
      </w:r>
    </w:p>
    <w:p w:rsidR="00594E11" w:rsidRDefault="00594E11" w:rsidP="00594E11">
      <w:r>
        <w:t>.....................................................................................................................................................</w:t>
      </w:r>
    </w:p>
    <w:p w:rsidR="00594E11" w:rsidRDefault="00594E11" w:rsidP="00594E11">
      <w:r>
        <w:t>......................................................................................................................................................</w:t>
      </w:r>
    </w:p>
    <w:p w:rsidR="00594E11" w:rsidRDefault="00594E11" w:rsidP="00594E11">
      <w:r>
        <w:t>.......................................................................................................................................................</w:t>
      </w:r>
    </w:p>
    <w:p w:rsidR="00594E11" w:rsidRDefault="00594E11" w:rsidP="00594E11"/>
    <w:p w:rsidR="00594E11" w:rsidRDefault="00594E11" w:rsidP="00594E11">
      <w:pPr>
        <w:contextualSpacing/>
        <w:rPr>
          <w:b/>
        </w:rPr>
      </w:pPr>
      <w:r w:rsidRPr="00594E11">
        <w:rPr>
          <w:b/>
        </w:rPr>
        <w:lastRenderedPageBreak/>
        <w:t>12. Osoby žijúce so žiadateľom v spoločnej domácnosti:</w:t>
      </w:r>
    </w:p>
    <w:p w:rsidR="001E4182" w:rsidRDefault="001E4182" w:rsidP="001E4182">
      <w:pPr>
        <w:contextualSpacing/>
      </w:pPr>
      <w:r>
        <w:t>Manžel/ka, rodičia, deti, vnuci, zať, nevesta</w:t>
      </w:r>
    </w:p>
    <w:p w:rsidR="001E4182" w:rsidRDefault="001E4182" w:rsidP="00594E11">
      <w:pPr>
        <w:contextualSpacing/>
        <w:rPr>
          <w:b/>
        </w:rPr>
      </w:pPr>
    </w:p>
    <w:tbl>
      <w:tblPr>
        <w:tblStyle w:val="Mriekatabuky"/>
        <w:tblW w:w="0" w:type="auto"/>
        <w:tblLook w:val="04A0" w:firstRow="1" w:lastRow="0" w:firstColumn="1" w:lastColumn="0" w:noHBand="0" w:noVBand="1"/>
      </w:tblPr>
      <w:tblGrid>
        <w:gridCol w:w="3020"/>
        <w:gridCol w:w="3021"/>
        <w:gridCol w:w="3021"/>
      </w:tblGrid>
      <w:tr w:rsidR="00594E11" w:rsidTr="00594E11">
        <w:tc>
          <w:tcPr>
            <w:tcW w:w="3020" w:type="dxa"/>
          </w:tcPr>
          <w:p w:rsidR="00594E11" w:rsidRPr="001E4182" w:rsidRDefault="001E4182" w:rsidP="001E4182">
            <w:pPr>
              <w:jc w:val="center"/>
              <w:rPr>
                <w:b/>
              </w:rPr>
            </w:pPr>
            <w:r w:rsidRPr="001E4182">
              <w:rPr>
                <w:b/>
              </w:rPr>
              <w:t>Meno a priezvisko</w:t>
            </w:r>
          </w:p>
        </w:tc>
        <w:tc>
          <w:tcPr>
            <w:tcW w:w="3021" w:type="dxa"/>
          </w:tcPr>
          <w:p w:rsidR="00594E11" w:rsidRPr="001E4182" w:rsidRDefault="001E4182" w:rsidP="001E4182">
            <w:pPr>
              <w:jc w:val="center"/>
              <w:rPr>
                <w:b/>
              </w:rPr>
            </w:pPr>
            <w:r w:rsidRPr="001E4182">
              <w:rPr>
                <w:b/>
              </w:rPr>
              <w:t>Príbuzenský vzťah</w:t>
            </w:r>
          </w:p>
        </w:tc>
        <w:tc>
          <w:tcPr>
            <w:tcW w:w="3021" w:type="dxa"/>
          </w:tcPr>
          <w:p w:rsidR="00594E11" w:rsidRPr="001E4182" w:rsidRDefault="001E4182" w:rsidP="001E4182">
            <w:pPr>
              <w:jc w:val="center"/>
              <w:rPr>
                <w:b/>
              </w:rPr>
            </w:pPr>
            <w:r w:rsidRPr="001E4182">
              <w:rPr>
                <w:b/>
              </w:rPr>
              <w:t>Rok narodenia</w:t>
            </w:r>
          </w:p>
        </w:tc>
      </w:tr>
      <w:tr w:rsidR="00594E11" w:rsidTr="00594E11">
        <w:tc>
          <w:tcPr>
            <w:tcW w:w="3020" w:type="dxa"/>
          </w:tcPr>
          <w:p w:rsidR="00594E11" w:rsidRDefault="00594E11" w:rsidP="00594E11">
            <w:pPr>
              <w:rPr>
                <w:b/>
              </w:rPr>
            </w:pPr>
          </w:p>
        </w:tc>
        <w:tc>
          <w:tcPr>
            <w:tcW w:w="3021" w:type="dxa"/>
          </w:tcPr>
          <w:p w:rsidR="00594E11" w:rsidRDefault="00594E11" w:rsidP="00594E11">
            <w:pPr>
              <w:rPr>
                <w:b/>
              </w:rPr>
            </w:pPr>
          </w:p>
        </w:tc>
        <w:tc>
          <w:tcPr>
            <w:tcW w:w="3021" w:type="dxa"/>
          </w:tcPr>
          <w:p w:rsidR="00594E11" w:rsidRDefault="00594E11" w:rsidP="00594E11">
            <w:pPr>
              <w:rPr>
                <w:b/>
              </w:rPr>
            </w:pPr>
          </w:p>
        </w:tc>
      </w:tr>
      <w:tr w:rsidR="00594E11" w:rsidTr="00594E11">
        <w:tc>
          <w:tcPr>
            <w:tcW w:w="3020" w:type="dxa"/>
          </w:tcPr>
          <w:p w:rsidR="00594E11" w:rsidRDefault="00594E11" w:rsidP="00594E11">
            <w:pPr>
              <w:rPr>
                <w:b/>
              </w:rPr>
            </w:pPr>
          </w:p>
        </w:tc>
        <w:tc>
          <w:tcPr>
            <w:tcW w:w="3021" w:type="dxa"/>
          </w:tcPr>
          <w:p w:rsidR="00594E11" w:rsidRDefault="00594E11" w:rsidP="00594E11">
            <w:pPr>
              <w:rPr>
                <w:b/>
              </w:rPr>
            </w:pPr>
          </w:p>
        </w:tc>
        <w:tc>
          <w:tcPr>
            <w:tcW w:w="3021" w:type="dxa"/>
          </w:tcPr>
          <w:p w:rsidR="00594E11" w:rsidRDefault="00594E11" w:rsidP="00594E11">
            <w:pPr>
              <w:rPr>
                <w:b/>
              </w:rPr>
            </w:pPr>
          </w:p>
        </w:tc>
      </w:tr>
      <w:tr w:rsidR="00594E11" w:rsidTr="00594E11">
        <w:tc>
          <w:tcPr>
            <w:tcW w:w="3020" w:type="dxa"/>
          </w:tcPr>
          <w:p w:rsidR="00594E11" w:rsidRDefault="00594E11" w:rsidP="00594E11">
            <w:pPr>
              <w:rPr>
                <w:b/>
              </w:rPr>
            </w:pPr>
          </w:p>
        </w:tc>
        <w:tc>
          <w:tcPr>
            <w:tcW w:w="3021" w:type="dxa"/>
          </w:tcPr>
          <w:p w:rsidR="00594E11" w:rsidRDefault="00594E11" w:rsidP="00594E11">
            <w:pPr>
              <w:rPr>
                <w:b/>
              </w:rPr>
            </w:pPr>
          </w:p>
        </w:tc>
        <w:tc>
          <w:tcPr>
            <w:tcW w:w="3021" w:type="dxa"/>
          </w:tcPr>
          <w:p w:rsidR="00594E11" w:rsidRDefault="00594E11" w:rsidP="00594E11">
            <w:pPr>
              <w:rPr>
                <w:b/>
              </w:rPr>
            </w:pPr>
          </w:p>
        </w:tc>
      </w:tr>
      <w:tr w:rsidR="00594E11" w:rsidTr="00594E11">
        <w:tc>
          <w:tcPr>
            <w:tcW w:w="3020" w:type="dxa"/>
          </w:tcPr>
          <w:p w:rsidR="00594E11" w:rsidRDefault="00594E11" w:rsidP="00594E11">
            <w:pPr>
              <w:rPr>
                <w:b/>
              </w:rPr>
            </w:pPr>
          </w:p>
        </w:tc>
        <w:tc>
          <w:tcPr>
            <w:tcW w:w="3021" w:type="dxa"/>
          </w:tcPr>
          <w:p w:rsidR="00594E11" w:rsidRDefault="00594E11" w:rsidP="00594E11">
            <w:pPr>
              <w:rPr>
                <w:b/>
              </w:rPr>
            </w:pPr>
          </w:p>
        </w:tc>
        <w:tc>
          <w:tcPr>
            <w:tcW w:w="3021" w:type="dxa"/>
          </w:tcPr>
          <w:p w:rsidR="00594E11" w:rsidRDefault="00594E11" w:rsidP="00594E11">
            <w:pPr>
              <w:rPr>
                <w:b/>
              </w:rPr>
            </w:pPr>
          </w:p>
        </w:tc>
      </w:tr>
      <w:tr w:rsidR="00594E11" w:rsidTr="00594E11">
        <w:tc>
          <w:tcPr>
            <w:tcW w:w="3020" w:type="dxa"/>
          </w:tcPr>
          <w:p w:rsidR="00594E11" w:rsidRDefault="00594E11" w:rsidP="00594E11">
            <w:pPr>
              <w:rPr>
                <w:b/>
              </w:rPr>
            </w:pPr>
          </w:p>
        </w:tc>
        <w:tc>
          <w:tcPr>
            <w:tcW w:w="3021" w:type="dxa"/>
          </w:tcPr>
          <w:p w:rsidR="00594E11" w:rsidRDefault="00594E11" w:rsidP="00594E11">
            <w:pPr>
              <w:rPr>
                <w:b/>
              </w:rPr>
            </w:pPr>
          </w:p>
        </w:tc>
        <w:tc>
          <w:tcPr>
            <w:tcW w:w="3021" w:type="dxa"/>
          </w:tcPr>
          <w:p w:rsidR="00594E11" w:rsidRDefault="00594E11" w:rsidP="00594E11">
            <w:pPr>
              <w:rPr>
                <w:b/>
              </w:rPr>
            </w:pPr>
          </w:p>
        </w:tc>
      </w:tr>
      <w:tr w:rsidR="00594E11" w:rsidTr="00594E11">
        <w:tc>
          <w:tcPr>
            <w:tcW w:w="3020" w:type="dxa"/>
          </w:tcPr>
          <w:p w:rsidR="00594E11" w:rsidRDefault="00594E11" w:rsidP="00594E11">
            <w:pPr>
              <w:rPr>
                <w:b/>
              </w:rPr>
            </w:pPr>
          </w:p>
        </w:tc>
        <w:tc>
          <w:tcPr>
            <w:tcW w:w="3021" w:type="dxa"/>
          </w:tcPr>
          <w:p w:rsidR="00594E11" w:rsidRDefault="00594E11" w:rsidP="00594E11">
            <w:pPr>
              <w:rPr>
                <w:b/>
              </w:rPr>
            </w:pPr>
          </w:p>
        </w:tc>
        <w:tc>
          <w:tcPr>
            <w:tcW w:w="3021" w:type="dxa"/>
          </w:tcPr>
          <w:p w:rsidR="00594E11" w:rsidRDefault="00594E11" w:rsidP="00594E11">
            <w:pPr>
              <w:rPr>
                <w:b/>
              </w:rPr>
            </w:pPr>
          </w:p>
        </w:tc>
      </w:tr>
      <w:tr w:rsidR="00594E11" w:rsidTr="00594E11">
        <w:tc>
          <w:tcPr>
            <w:tcW w:w="3020" w:type="dxa"/>
          </w:tcPr>
          <w:p w:rsidR="00594E11" w:rsidRDefault="00594E11" w:rsidP="00594E11">
            <w:pPr>
              <w:rPr>
                <w:b/>
              </w:rPr>
            </w:pPr>
          </w:p>
        </w:tc>
        <w:tc>
          <w:tcPr>
            <w:tcW w:w="3021" w:type="dxa"/>
          </w:tcPr>
          <w:p w:rsidR="00594E11" w:rsidRDefault="00594E11" w:rsidP="00594E11">
            <w:pPr>
              <w:rPr>
                <w:b/>
              </w:rPr>
            </w:pPr>
          </w:p>
        </w:tc>
        <w:tc>
          <w:tcPr>
            <w:tcW w:w="3021" w:type="dxa"/>
          </w:tcPr>
          <w:p w:rsidR="00594E11" w:rsidRDefault="00594E11" w:rsidP="00594E11">
            <w:pPr>
              <w:rPr>
                <w:b/>
              </w:rPr>
            </w:pPr>
          </w:p>
        </w:tc>
      </w:tr>
    </w:tbl>
    <w:p w:rsidR="00594E11" w:rsidRPr="00594E11" w:rsidRDefault="00594E11" w:rsidP="00594E11">
      <w:pPr>
        <w:rPr>
          <w:b/>
        </w:rPr>
      </w:pPr>
    </w:p>
    <w:p w:rsidR="00594E11" w:rsidRPr="001E4182" w:rsidRDefault="00594E11" w:rsidP="00594E11">
      <w:pPr>
        <w:rPr>
          <w:b/>
        </w:rPr>
      </w:pPr>
      <w:r w:rsidRPr="001E4182">
        <w:rPr>
          <w:b/>
        </w:rPr>
        <w:t>13. Osoby žijúce so žiadateľom mimo spoločnej domácnosti:</w:t>
      </w:r>
    </w:p>
    <w:p w:rsidR="00594E11" w:rsidRDefault="00594E11" w:rsidP="00594E11">
      <w:r>
        <w:t>Manžel/ka, rodičia, deti, vnuci, zať, nevesta</w:t>
      </w:r>
    </w:p>
    <w:tbl>
      <w:tblPr>
        <w:tblStyle w:val="Mriekatabuky"/>
        <w:tblW w:w="0" w:type="auto"/>
        <w:tblLook w:val="04A0" w:firstRow="1" w:lastRow="0" w:firstColumn="1" w:lastColumn="0" w:noHBand="0" w:noVBand="1"/>
      </w:tblPr>
      <w:tblGrid>
        <w:gridCol w:w="3020"/>
        <w:gridCol w:w="3021"/>
        <w:gridCol w:w="3021"/>
      </w:tblGrid>
      <w:tr w:rsidR="001E4182" w:rsidRPr="001E4182" w:rsidTr="00C61490">
        <w:tc>
          <w:tcPr>
            <w:tcW w:w="3020" w:type="dxa"/>
          </w:tcPr>
          <w:p w:rsidR="001E4182" w:rsidRPr="001E4182" w:rsidRDefault="001E4182" w:rsidP="00C61490">
            <w:pPr>
              <w:jc w:val="center"/>
              <w:rPr>
                <w:b/>
              </w:rPr>
            </w:pPr>
            <w:r w:rsidRPr="001E4182">
              <w:rPr>
                <w:b/>
              </w:rPr>
              <w:t>Meno a priezvisko</w:t>
            </w:r>
          </w:p>
        </w:tc>
        <w:tc>
          <w:tcPr>
            <w:tcW w:w="3021" w:type="dxa"/>
          </w:tcPr>
          <w:p w:rsidR="001E4182" w:rsidRPr="001E4182" w:rsidRDefault="001E4182" w:rsidP="00C61490">
            <w:pPr>
              <w:jc w:val="center"/>
              <w:rPr>
                <w:b/>
              </w:rPr>
            </w:pPr>
            <w:r w:rsidRPr="001E4182">
              <w:rPr>
                <w:b/>
              </w:rPr>
              <w:t>Príbuzenský vzťah</w:t>
            </w:r>
          </w:p>
        </w:tc>
        <w:tc>
          <w:tcPr>
            <w:tcW w:w="3021" w:type="dxa"/>
          </w:tcPr>
          <w:p w:rsidR="001E4182" w:rsidRPr="001E4182" w:rsidRDefault="001E4182" w:rsidP="00C61490">
            <w:pPr>
              <w:jc w:val="center"/>
              <w:rPr>
                <w:b/>
              </w:rPr>
            </w:pPr>
            <w:r w:rsidRPr="001E4182">
              <w:rPr>
                <w:b/>
              </w:rPr>
              <w:t>Rok narodenia</w:t>
            </w:r>
          </w:p>
        </w:tc>
      </w:tr>
      <w:tr w:rsidR="001E4182" w:rsidTr="00C61490">
        <w:tc>
          <w:tcPr>
            <w:tcW w:w="3020" w:type="dxa"/>
          </w:tcPr>
          <w:p w:rsidR="001E4182" w:rsidRDefault="001E4182" w:rsidP="00C61490">
            <w:pPr>
              <w:rPr>
                <w:b/>
              </w:rPr>
            </w:pPr>
          </w:p>
        </w:tc>
        <w:tc>
          <w:tcPr>
            <w:tcW w:w="3021" w:type="dxa"/>
          </w:tcPr>
          <w:p w:rsidR="001E4182" w:rsidRDefault="001E4182" w:rsidP="00C61490">
            <w:pPr>
              <w:rPr>
                <w:b/>
              </w:rPr>
            </w:pPr>
          </w:p>
        </w:tc>
        <w:tc>
          <w:tcPr>
            <w:tcW w:w="3021" w:type="dxa"/>
          </w:tcPr>
          <w:p w:rsidR="001E4182" w:rsidRDefault="001E4182" w:rsidP="00C61490">
            <w:pPr>
              <w:rPr>
                <w:b/>
              </w:rPr>
            </w:pPr>
          </w:p>
        </w:tc>
      </w:tr>
      <w:tr w:rsidR="001E4182" w:rsidTr="00C61490">
        <w:tc>
          <w:tcPr>
            <w:tcW w:w="3020" w:type="dxa"/>
          </w:tcPr>
          <w:p w:rsidR="001E4182" w:rsidRDefault="001E4182" w:rsidP="00C61490">
            <w:pPr>
              <w:rPr>
                <w:b/>
              </w:rPr>
            </w:pPr>
          </w:p>
        </w:tc>
        <w:tc>
          <w:tcPr>
            <w:tcW w:w="3021" w:type="dxa"/>
          </w:tcPr>
          <w:p w:rsidR="001E4182" w:rsidRDefault="001E4182" w:rsidP="00C61490">
            <w:pPr>
              <w:rPr>
                <w:b/>
              </w:rPr>
            </w:pPr>
          </w:p>
        </w:tc>
        <w:tc>
          <w:tcPr>
            <w:tcW w:w="3021" w:type="dxa"/>
          </w:tcPr>
          <w:p w:rsidR="001E4182" w:rsidRDefault="001E4182" w:rsidP="00C61490">
            <w:pPr>
              <w:rPr>
                <w:b/>
              </w:rPr>
            </w:pPr>
          </w:p>
        </w:tc>
      </w:tr>
      <w:tr w:rsidR="001E4182" w:rsidTr="00C61490">
        <w:tc>
          <w:tcPr>
            <w:tcW w:w="3020" w:type="dxa"/>
          </w:tcPr>
          <w:p w:rsidR="001E4182" w:rsidRDefault="001E4182" w:rsidP="00C61490">
            <w:pPr>
              <w:rPr>
                <w:b/>
              </w:rPr>
            </w:pPr>
          </w:p>
        </w:tc>
        <w:tc>
          <w:tcPr>
            <w:tcW w:w="3021" w:type="dxa"/>
          </w:tcPr>
          <w:p w:rsidR="001E4182" w:rsidRDefault="001E4182" w:rsidP="00C61490">
            <w:pPr>
              <w:rPr>
                <w:b/>
              </w:rPr>
            </w:pPr>
          </w:p>
        </w:tc>
        <w:tc>
          <w:tcPr>
            <w:tcW w:w="3021" w:type="dxa"/>
          </w:tcPr>
          <w:p w:rsidR="001E4182" w:rsidRDefault="001E4182" w:rsidP="00C61490">
            <w:pPr>
              <w:rPr>
                <w:b/>
              </w:rPr>
            </w:pPr>
          </w:p>
        </w:tc>
      </w:tr>
      <w:tr w:rsidR="001E4182" w:rsidTr="00C61490">
        <w:tc>
          <w:tcPr>
            <w:tcW w:w="3020" w:type="dxa"/>
          </w:tcPr>
          <w:p w:rsidR="001E4182" w:rsidRDefault="001E4182" w:rsidP="00C61490">
            <w:pPr>
              <w:rPr>
                <w:b/>
              </w:rPr>
            </w:pPr>
          </w:p>
        </w:tc>
        <w:tc>
          <w:tcPr>
            <w:tcW w:w="3021" w:type="dxa"/>
          </w:tcPr>
          <w:p w:rsidR="001E4182" w:rsidRDefault="001E4182" w:rsidP="00C61490">
            <w:pPr>
              <w:rPr>
                <w:b/>
              </w:rPr>
            </w:pPr>
          </w:p>
        </w:tc>
        <w:tc>
          <w:tcPr>
            <w:tcW w:w="3021" w:type="dxa"/>
          </w:tcPr>
          <w:p w:rsidR="001E4182" w:rsidRDefault="001E4182" w:rsidP="00C61490">
            <w:pPr>
              <w:rPr>
                <w:b/>
              </w:rPr>
            </w:pPr>
          </w:p>
        </w:tc>
      </w:tr>
      <w:tr w:rsidR="001E4182" w:rsidTr="00C61490">
        <w:tc>
          <w:tcPr>
            <w:tcW w:w="3020" w:type="dxa"/>
          </w:tcPr>
          <w:p w:rsidR="001E4182" w:rsidRDefault="001E4182" w:rsidP="00C61490">
            <w:pPr>
              <w:rPr>
                <w:b/>
              </w:rPr>
            </w:pPr>
          </w:p>
        </w:tc>
        <w:tc>
          <w:tcPr>
            <w:tcW w:w="3021" w:type="dxa"/>
          </w:tcPr>
          <w:p w:rsidR="001E4182" w:rsidRDefault="001E4182" w:rsidP="00C61490">
            <w:pPr>
              <w:rPr>
                <w:b/>
              </w:rPr>
            </w:pPr>
          </w:p>
        </w:tc>
        <w:tc>
          <w:tcPr>
            <w:tcW w:w="3021" w:type="dxa"/>
          </w:tcPr>
          <w:p w:rsidR="001E4182" w:rsidRDefault="001E4182" w:rsidP="00C61490">
            <w:pPr>
              <w:rPr>
                <w:b/>
              </w:rPr>
            </w:pPr>
          </w:p>
        </w:tc>
      </w:tr>
      <w:tr w:rsidR="001E4182" w:rsidTr="00C61490">
        <w:tc>
          <w:tcPr>
            <w:tcW w:w="3020" w:type="dxa"/>
          </w:tcPr>
          <w:p w:rsidR="001E4182" w:rsidRDefault="001E4182" w:rsidP="00C61490">
            <w:pPr>
              <w:rPr>
                <w:b/>
              </w:rPr>
            </w:pPr>
          </w:p>
        </w:tc>
        <w:tc>
          <w:tcPr>
            <w:tcW w:w="3021" w:type="dxa"/>
          </w:tcPr>
          <w:p w:rsidR="001E4182" w:rsidRDefault="001E4182" w:rsidP="00C61490">
            <w:pPr>
              <w:rPr>
                <w:b/>
              </w:rPr>
            </w:pPr>
          </w:p>
        </w:tc>
        <w:tc>
          <w:tcPr>
            <w:tcW w:w="3021" w:type="dxa"/>
          </w:tcPr>
          <w:p w:rsidR="001E4182" w:rsidRDefault="001E4182" w:rsidP="00C61490">
            <w:pPr>
              <w:rPr>
                <w:b/>
              </w:rPr>
            </w:pPr>
          </w:p>
        </w:tc>
      </w:tr>
      <w:tr w:rsidR="001E4182" w:rsidTr="00C61490">
        <w:tc>
          <w:tcPr>
            <w:tcW w:w="3020" w:type="dxa"/>
          </w:tcPr>
          <w:p w:rsidR="001E4182" w:rsidRDefault="001E4182" w:rsidP="00C61490">
            <w:pPr>
              <w:rPr>
                <w:b/>
              </w:rPr>
            </w:pPr>
          </w:p>
        </w:tc>
        <w:tc>
          <w:tcPr>
            <w:tcW w:w="3021" w:type="dxa"/>
          </w:tcPr>
          <w:p w:rsidR="001E4182" w:rsidRDefault="001E4182" w:rsidP="00C61490">
            <w:pPr>
              <w:rPr>
                <w:b/>
              </w:rPr>
            </w:pPr>
          </w:p>
        </w:tc>
        <w:tc>
          <w:tcPr>
            <w:tcW w:w="3021" w:type="dxa"/>
          </w:tcPr>
          <w:p w:rsidR="001E4182" w:rsidRDefault="001E4182" w:rsidP="00C61490">
            <w:pPr>
              <w:rPr>
                <w:b/>
              </w:rPr>
            </w:pPr>
          </w:p>
        </w:tc>
      </w:tr>
    </w:tbl>
    <w:p w:rsidR="001E4182" w:rsidRDefault="001E4182" w:rsidP="00594E11"/>
    <w:p w:rsidR="00594E11" w:rsidRPr="001E4182" w:rsidRDefault="00594E11" w:rsidP="00594E11">
      <w:pPr>
        <w:rPr>
          <w:b/>
        </w:rPr>
      </w:pPr>
      <w:r w:rsidRPr="001E4182">
        <w:rPr>
          <w:b/>
        </w:rPr>
        <w:t>14. Prečo rodinní príslušníci nemôžu sami opatrovať žiadateľa?</w:t>
      </w:r>
    </w:p>
    <w:p w:rsidR="00594E11" w:rsidRDefault="00594E11" w:rsidP="001E4182">
      <w:pPr>
        <w:jc w:val="both"/>
      </w:pPr>
      <w:r>
        <w:t>.....................................................................................................................................................................................................................................................................................................................................................................................................................................................................</w:t>
      </w:r>
      <w:r w:rsidR="001E4182">
        <w:t>....................................</w:t>
      </w:r>
    </w:p>
    <w:p w:rsidR="00594E11" w:rsidRPr="001E4182" w:rsidRDefault="00594E11" w:rsidP="00594E11">
      <w:pPr>
        <w:rPr>
          <w:b/>
        </w:rPr>
      </w:pPr>
      <w:r w:rsidRPr="001E4182">
        <w:rPr>
          <w:b/>
        </w:rPr>
        <w:t>15. V prípade, ak je žiadateľ pozbavený spôsobilosti na právne úkony:</w:t>
      </w:r>
    </w:p>
    <w:p w:rsidR="00594E11" w:rsidRDefault="00594E11" w:rsidP="00594E11">
      <w:r w:rsidRPr="001E4182">
        <w:rPr>
          <w:b/>
        </w:rPr>
        <w:t>Meno a priezvisko zákonného zástupcu</w:t>
      </w:r>
      <w:r>
        <w:t xml:space="preserve"> ............................................................................</w:t>
      </w:r>
    </w:p>
    <w:p w:rsidR="00594E11" w:rsidRDefault="00594E11" w:rsidP="00594E11">
      <w:r w:rsidRPr="001E4182">
        <w:rPr>
          <w:b/>
        </w:rPr>
        <w:t>Adresa zákonného zástupcu</w:t>
      </w:r>
      <w:r>
        <w:t>................................................................................................</w:t>
      </w:r>
    </w:p>
    <w:p w:rsidR="00594E11" w:rsidRPr="001E4182" w:rsidRDefault="00594E11" w:rsidP="00594E11">
      <w:pPr>
        <w:rPr>
          <w:b/>
        </w:rPr>
      </w:pPr>
      <w:r w:rsidRPr="001E4182">
        <w:rPr>
          <w:b/>
        </w:rPr>
        <w:t>................................................................................................................................................</w:t>
      </w:r>
    </w:p>
    <w:p w:rsidR="00594E11" w:rsidRDefault="00594E11" w:rsidP="00594E11">
      <w:r w:rsidRPr="001E4182">
        <w:rPr>
          <w:b/>
        </w:rPr>
        <w:t>Telefón</w:t>
      </w:r>
      <w:r>
        <w:t>...................................................................</w:t>
      </w:r>
      <w:r w:rsidRPr="001E4182">
        <w:rPr>
          <w:b/>
        </w:rPr>
        <w:t>E-mail</w:t>
      </w:r>
      <w:r>
        <w:t>....................................................</w:t>
      </w:r>
    </w:p>
    <w:p w:rsidR="00594E11" w:rsidRPr="001E4182" w:rsidRDefault="00594E11" w:rsidP="00594E11">
      <w:pPr>
        <w:rPr>
          <w:b/>
        </w:rPr>
      </w:pPr>
      <w:r w:rsidRPr="001E4182">
        <w:rPr>
          <w:b/>
        </w:rPr>
        <w:t>16. Bola žiadateľovi už skôr poskytovaná sociálna služba?</w:t>
      </w:r>
    </w:p>
    <w:p w:rsidR="00594E11" w:rsidRDefault="00594E11" w:rsidP="00594E11">
      <w:r>
        <w:t xml:space="preserve">Áno </w:t>
      </w:r>
      <w:r w:rsidR="001E4182">
        <w:tab/>
      </w:r>
      <w:r>
        <w:t>□ aká resp. v ktorom zariadení ..........................................................................</w:t>
      </w:r>
    </w:p>
    <w:p w:rsidR="00594E11" w:rsidRDefault="00594E11" w:rsidP="00594E11">
      <w:r>
        <w:t xml:space="preserve">Nie </w:t>
      </w:r>
      <w:r w:rsidR="001E4182">
        <w:tab/>
      </w:r>
      <w:r>
        <w:t>□</w:t>
      </w:r>
    </w:p>
    <w:p w:rsidR="00594E11" w:rsidRDefault="00594E11" w:rsidP="00594E11">
      <w:r>
        <w:t>Prečo sa služba prestala poskytovať resp. prečo zo zariadenia sociálnych služieb odišiel</w:t>
      </w:r>
    </w:p>
    <w:p w:rsidR="00594E11" w:rsidRDefault="00594E11" w:rsidP="001E4182">
      <w:pPr>
        <w:jc w:val="both"/>
      </w:pPr>
      <w:r>
        <w:t>(bol prepustený) ......................................................................................................................</w:t>
      </w:r>
    </w:p>
    <w:p w:rsidR="00594E11" w:rsidRDefault="00594E11" w:rsidP="001E4182">
      <w:pPr>
        <w:jc w:val="both"/>
      </w:pPr>
      <w:r>
        <w:t>................................................................................................................................................</w:t>
      </w:r>
    </w:p>
    <w:p w:rsidR="00594E11" w:rsidRDefault="00594E11" w:rsidP="001E4182">
      <w:pPr>
        <w:jc w:val="both"/>
      </w:pPr>
      <w:r>
        <w:t>................................................................................................................................................</w:t>
      </w:r>
    </w:p>
    <w:p w:rsidR="00594E11" w:rsidRPr="001E4182" w:rsidRDefault="00594E11" w:rsidP="00594E11">
      <w:pPr>
        <w:rPr>
          <w:b/>
        </w:rPr>
      </w:pPr>
      <w:r w:rsidRPr="001E4182">
        <w:rPr>
          <w:b/>
        </w:rPr>
        <w:t>17. V ktorom zariadení sociálnych služieb by si žiadateľ želal byť umiestnený a prečo?</w:t>
      </w:r>
    </w:p>
    <w:p w:rsidR="00594E11" w:rsidRDefault="00594E11" w:rsidP="00594E11">
      <w:r>
        <w:t>......................................................................................................................................................</w:t>
      </w:r>
    </w:p>
    <w:p w:rsidR="00594E11" w:rsidRDefault="00594E11" w:rsidP="00594E11">
      <w:r>
        <w:t>......................................................................................................................................................</w:t>
      </w:r>
    </w:p>
    <w:p w:rsidR="00594E11" w:rsidRPr="001E4182" w:rsidRDefault="00594E11" w:rsidP="00594E11">
      <w:pPr>
        <w:rPr>
          <w:b/>
        </w:rPr>
      </w:pPr>
      <w:r w:rsidRPr="001E4182">
        <w:rPr>
          <w:b/>
        </w:rPr>
        <w:lastRenderedPageBreak/>
        <w:t>18. Vyhlásenie žiadateľa (zákonného zástupcu, resp. rodinného príslušníka):</w:t>
      </w:r>
    </w:p>
    <w:p w:rsidR="00594E11" w:rsidRDefault="00594E11" w:rsidP="00594E11">
      <w:r>
        <w:t>Vyhlasujem, že všetky údaje uvedené v žiadosti sú pravdivé a som si vedomý(á) právnych následkov uvedenia nepravdivých údajov.</w:t>
      </w:r>
    </w:p>
    <w:p w:rsidR="001E4182" w:rsidRDefault="001E4182" w:rsidP="00594E11"/>
    <w:p w:rsidR="001E4182" w:rsidRDefault="001E4182" w:rsidP="00594E11"/>
    <w:p w:rsidR="001E4182" w:rsidRDefault="001E4182" w:rsidP="00594E11"/>
    <w:p w:rsidR="001E4182" w:rsidRDefault="001E4182" w:rsidP="00594E11"/>
    <w:p w:rsidR="00594E11" w:rsidRDefault="00594E11" w:rsidP="001E4182">
      <w:r>
        <w:t>Dňa................................................................</w:t>
      </w:r>
      <w:r w:rsidR="001E4182">
        <w:t xml:space="preserve">                 </w:t>
      </w:r>
      <w:r>
        <w:t>..........................................................................</w:t>
      </w:r>
    </w:p>
    <w:p w:rsidR="00594E11" w:rsidRDefault="001E4182" w:rsidP="001E4182">
      <w:pPr>
        <w:ind w:left="4956"/>
      </w:pPr>
      <w:r>
        <w:t>Čitateľný</w:t>
      </w:r>
      <w:r w:rsidR="00594E11">
        <w:t xml:space="preserve"> vlastnoručný podpis žiadateľa</w:t>
      </w:r>
    </w:p>
    <w:p w:rsidR="00594E11" w:rsidRDefault="00594E11" w:rsidP="001E4182">
      <w:pPr>
        <w:ind w:left="4248"/>
      </w:pPr>
      <w:r>
        <w:t>(zákonného zástupcu alebo rodinného príslušníka)</w:t>
      </w:r>
    </w:p>
    <w:p w:rsidR="001E4182" w:rsidRDefault="001E4182" w:rsidP="001E4182">
      <w:pPr>
        <w:ind w:left="4248"/>
      </w:pPr>
    </w:p>
    <w:p w:rsidR="001E4182" w:rsidRDefault="001E4182" w:rsidP="001E4182">
      <w:pPr>
        <w:ind w:left="4248"/>
      </w:pPr>
    </w:p>
    <w:p w:rsidR="00594E11" w:rsidRPr="001E4182" w:rsidRDefault="00594E11" w:rsidP="00594E11">
      <w:pPr>
        <w:rPr>
          <w:b/>
        </w:rPr>
      </w:pPr>
      <w:r w:rsidRPr="001E4182">
        <w:rPr>
          <w:b/>
        </w:rPr>
        <w:t>19. Súhlas dotknutej osoby so spracovaním osobných údajov:</w:t>
      </w:r>
    </w:p>
    <w:p w:rsidR="00594E11" w:rsidRDefault="00594E11" w:rsidP="001E4182">
      <w:pPr>
        <w:jc w:val="both"/>
      </w:pPr>
      <w:r>
        <w:t xml:space="preserve">Týmto udeľujem súhlas so spracovaním mojich osobných údajov poskytnutých obci Zábiedovo, Obecný úrad, 028 01 Zábiedovo 76 podľa zákona č. 428/2002 </w:t>
      </w:r>
      <w:proofErr w:type="spellStart"/>
      <w:r>
        <w:t>Z.z</w:t>
      </w:r>
      <w:proofErr w:type="spellEnd"/>
      <w:r>
        <w:t xml:space="preserve">. o ochrane osobných údajov a o zmene a doplnení niektorých zákonov v znení neskorších predpisov, ktoré sú uvedené v tejto žiadosti na účel posúdenia odkázanosti na sociálnu službu až do vydania rozhodnutia o odkázanosti na sociálnu službu. Súhlas so spracovaním osobných údajov platí do doby jeho písomného odvolania. Tento súhlas je možné kedykoľvek odvolať. Zároveň beriem na vedomie, že práva dotknutej osoby sú upravené v § 20 zákona č. 428/2002 </w:t>
      </w:r>
      <w:proofErr w:type="spellStart"/>
      <w:r>
        <w:t>Z.z</w:t>
      </w:r>
      <w:proofErr w:type="spellEnd"/>
      <w:r>
        <w:t>..</w:t>
      </w:r>
    </w:p>
    <w:p w:rsidR="001E4182" w:rsidRDefault="001E4182" w:rsidP="00594E11"/>
    <w:p w:rsidR="00594E11" w:rsidRDefault="00594E11" w:rsidP="00594E11">
      <w:r>
        <w:t>Dňa................................................................</w:t>
      </w:r>
    </w:p>
    <w:p w:rsidR="00594E11" w:rsidRDefault="00594E11" w:rsidP="001E4182">
      <w:pPr>
        <w:ind w:left="4248" w:firstLine="708"/>
      </w:pPr>
      <w:r>
        <w:t>..........................................................................</w:t>
      </w:r>
    </w:p>
    <w:p w:rsidR="00594E11" w:rsidRDefault="001E4182" w:rsidP="001E4182">
      <w:pPr>
        <w:ind w:left="4248" w:firstLine="708"/>
      </w:pPr>
      <w:r>
        <w:t>Čitateľný</w:t>
      </w:r>
      <w:r w:rsidR="00594E11">
        <w:t xml:space="preserve"> vlastnoručný podpis žiadateľa</w:t>
      </w:r>
    </w:p>
    <w:p w:rsidR="00594E11" w:rsidRDefault="00594E11" w:rsidP="001E4182">
      <w:pPr>
        <w:ind w:left="3540" w:firstLine="708"/>
      </w:pPr>
      <w:r>
        <w:t>(zákonného zástupcu alebo rodinného príslušníka)</w:t>
      </w:r>
    </w:p>
    <w:p w:rsidR="001E4182" w:rsidRDefault="001E4182" w:rsidP="00594E11"/>
    <w:p w:rsidR="001E4182" w:rsidRDefault="001E4182" w:rsidP="00594E11"/>
    <w:p w:rsidR="001E4182" w:rsidRDefault="001E4182" w:rsidP="00594E11"/>
    <w:p w:rsidR="001E4182" w:rsidRDefault="001E4182" w:rsidP="00594E11"/>
    <w:p w:rsidR="001E4182" w:rsidRDefault="001E4182" w:rsidP="00594E11"/>
    <w:p w:rsidR="00594E11" w:rsidRDefault="00594E11" w:rsidP="00594E11">
      <w:r w:rsidRPr="001E4182">
        <w:rPr>
          <w:b/>
        </w:rPr>
        <w:t xml:space="preserve">Príloha: </w:t>
      </w:r>
      <w:r>
        <w:t>Lekársky nález na účely konania</w:t>
      </w:r>
    </w:p>
    <w:p w:rsidR="001E4182" w:rsidRDefault="001E4182" w:rsidP="00594E11"/>
    <w:p w:rsidR="001E4182" w:rsidRDefault="001E4182" w:rsidP="00594E11"/>
    <w:p w:rsidR="001E4182" w:rsidRDefault="001E4182" w:rsidP="00594E11"/>
    <w:p w:rsidR="001E4182" w:rsidRDefault="001E4182" w:rsidP="00594E11"/>
    <w:p w:rsidR="001E4182" w:rsidRDefault="001E4182" w:rsidP="00594E11"/>
    <w:p w:rsidR="00594E11" w:rsidRPr="001E4182" w:rsidRDefault="00594E11" w:rsidP="001E4182">
      <w:pPr>
        <w:jc w:val="center"/>
        <w:rPr>
          <w:b/>
        </w:rPr>
      </w:pPr>
      <w:r w:rsidRPr="001E4182">
        <w:rPr>
          <w:b/>
        </w:rPr>
        <w:lastRenderedPageBreak/>
        <w:t>Lekársky nález</w:t>
      </w:r>
    </w:p>
    <w:p w:rsidR="00594E11" w:rsidRPr="001E4182" w:rsidRDefault="00594E11" w:rsidP="001E4182">
      <w:pPr>
        <w:jc w:val="center"/>
        <w:rPr>
          <w:b/>
        </w:rPr>
      </w:pPr>
      <w:r w:rsidRPr="001E4182">
        <w:rPr>
          <w:b/>
        </w:rPr>
        <w:t>na účely konania vo veciach posúdenia odkázanosti na sociálnu službu</w:t>
      </w:r>
    </w:p>
    <w:p w:rsidR="00594E11" w:rsidRDefault="00594E11" w:rsidP="00594E11">
      <w:r>
        <w:t>Podľa § 49 zákona č. 448/ 2008 Z. z. o sociálnych službách a o zmene a doplnení zákona č. 455/1991 Zb. o živnostenskom podnikaní (živnostenský zákon) v znení neskorších predpisov</w:t>
      </w:r>
    </w:p>
    <w:p w:rsidR="001E4182" w:rsidRDefault="001E4182" w:rsidP="00594E11"/>
    <w:p w:rsidR="00594E11" w:rsidRDefault="00594E11" w:rsidP="00594E11">
      <w:r>
        <w:t>Meno a priezvisko: ........................................................................</w:t>
      </w:r>
    </w:p>
    <w:p w:rsidR="00594E11" w:rsidRDefault="00594E11" w:rsidP="00594E11">
      <w:r>
        <w:t>Dátum narodenia: .........................................................................</w:t>
      </w:r>
    </w:p>
    <w:p w:rsidR="00594E11" w:rsidRDefault="00594E11" w:rsidP="00594E11">
      <w:r>
        <w:t>Bydlisko: .........................................................................</w:t>
      </w:r>
    </w:p>
    <w:p w:rsidR="001E4182" w:rsidRDefault="001E4182" w:rsidP="00594E11"/>
    <w:p w:rsidR="00594E11" w:rsidRDefault="00594E11" w:rsidP="00594E11">
      <w:r>
        <w:t>I. Anamnéza:</w:t>
      </w:r>
    </w:p>
    <w:p w:rsidR="00594E11" w:rsidRDefault="00594E11" w:rsidP="00594E11">
      <w:r>
        <w:t>a) osobná: (so zameraním na zdravotné postihnutie, spôsob liečby, hospitalizáciu)</w:t>
      </w:r>
    </w:p>
    <w:p w:rsidR="001E4182" w:rsidRDefault="001E4182" w:rsidP="00594E11"/>
    <w:p w:rsidR="001E4182" w:rsidRDefault="001E4182" w:rsidP="00594E11"/>
    <w:p w:rsidR="001E4182" w:rsidRDefault="001E4182" w:rsidP="00594E11"/>
    <w:p w:rsidR="001E4182" w:rsidRDefault="001E4182" w:rsidP="00594E11"/>
    <w:p w:rsidR="001E4182" w:rsidRDefault="001E4182" w:rsidP="00594E11"/>
    <w:p w:rsidR="00594E11" w:rsidRDefault="00594E11" w:rsidP="00594E11">
      <w:r>
        <w:t>b) subjektívne ťažkosti:</w:t>
      </w:r>
    </w:p>
    <w:p w:rsidR="001E4182" w:rsidRDefault="001E4182" w:rsidP="00594E11"/>
    <w:p w:rsidR="001E4182" w:rsidRDefault="001E4182" w:rsidP="00594E11"/>
    <w:p w:rsidR="001E4182" w:rsidRDefault="001E4182" w:rsidP="00594E11"/>
    <w:p w:rsidR="001E4182" w:rsidRDefault="001E4182" w:rsidP="00594E11"/>
    <w:p w:rsidR="001E4182" w:rsidRDefault="001E4182" w:rsidP="00594E11"/>
    <w:p w:rsidR="00594E11" w:rsidRPr="001E4182" w:rsidRDefault="00594E11" w:rsidP="00594E11">
      <w:pPr>
        <w:rPr>
          <w:b/>
        </w:rPr>
      </w:pPr>
      <w:r w:rsidRPr="001E4182">
        <w:rPr>
          <w:b/>
        </w:rPr>
        <w:t>II. Objektívny nález:</w:t>
      </w:r>
    </w:p>
    <w:p w:rsidR="00594E11" w:rsidRDefault="00594E11" w:rsidP="00594E11">
      <w:r>
        <w:t xml:space="preserve">Výška: </w:t>
      </w:r>
      <w:r w:rsidR="001E4182">
        <w:t xml:space="preserve"> </w:t>
      </w:r>
      <w:r w:rsidR="001E4182">
        <w:tab/>
      </w:r>
      <w:r w:rsidR="001E4182">
        <w:tab/>
      </w:r>
      <w:r w:rsidR="001E4182">
        <w:tab/>
      </w:r>
      <w:r>
        <w:t xml:space="preserve">Hmotnosť: </w:t>
      </w:r>
      <w:r w:rsidR="001E4182">
        <w:tab/>
      </w:r>
      <w:r w:rsidR="001E4182">
        <w:tab/>
      </w:r>
      <w:r w:rsidR="001E4182">
        <w:tab/>
      </w:r>
      <w:r>
        <w:t xml:space="preserve">BMI: </w:t>
      </w:r>
      <w:r w:rsidR="001E4182">
        <w:tab/>
      </w:r>
      <w:r w:rsidR="001E4182">
        <w:tab/>
      </w:r>
      <w:r w:rsidR="001E4182">
        <w:tab/>
      </w:r>
      <w:r w:rsidR="001E4182">
        <w:tab/>
      </w:r>
      <w:r>
        <w:t>TK: P:</w:t>
      </w:r>
    </w:p>
    <w:p w:rsidR="00594E11" w:rsidRDefault="00594E11" w:rsidP="001E4182">
      <w:pPr>
        <w:ind w:left="2832" w:firstLine="708"/>
      </w:pPr>
      <w:r>
        <w:t xml:space="preserve">(body </w:t>
      </w:r>
      <w:proofErr w:type="spellStart"/>
      <w:r>
        <w:t>mass</w:t>
      </w:r>
      <w:proofErr w:type="spellEnd"/>
      <w:r>
        <w:t xml:space="preserve"> index) (krvný tlak) (pulz)</w:t>
      </w:r>
    </w:p>
    <w:p w:rsidR="001E4182" w:rsidRDefault="001E4182" w:rsidP="001E4182">
      <w:pPr>
        <w:ind w:left="2832" w:firstLine="708"/>
      </w:pPr>
    </w:p>
    <w:p w:rsidR="00594E11" w:rsidRDefault="00594E11" w:rsidP="00594E11">
      <w:r>
        <w:t>Habitus:</w:t>
      </w:r>
    </w:p>
    <w:p w:rsidR="00594E11" w:rsidRDefault="00594E11" w:rsidP="00594E11">
      <w:r>
        <w:t>Orientácia:</w:t>
      </w:r>
    </w:p>
    <w:p w:rsidR="00594E11" w:rsidRDefault="00594E11" w:rsidP="00594E11">
      <w:r>
        <w:t>Poloha:</w:t>
      </w:r>
    </w:p>
    <w:p w:rsidR="00594E11" w:rsidRDefault="00594E11" w:rsidP="00594E11">
      <w:r>
        <w:t>Postoj:</w:t>
      </w:r>
    </w:p>
    <w:p w:rsidR="00594E11" w:rsidRDefault="00594E11" w:rsidP="00594E11">
      <w:r>
        <w:t>Chôdza:</w:t>
      </w:r>
    </w:p>
    <w:p w:rsidR="00594E11" w:rsidRDefault="00594E11" w:rsidP="00594E11">
      <w:r>
        <w:t>Poruchy inkontinencie:</w:t>
      </w:r>
    </w:p>
    <w:p w:rsidR="001E4182" w:rsidRDefault="001E4182" w:rsidP="00594E11"/>
    <w:p w:rsidR="001E4182" w:rsidRDefault="001E4182" w:rsidP="00594E11"/>
    <w:p w:rsidR="00594E11" w:rsidRPr="001E4182" w:rsidRDefault="00594E11" w:rsidP="001E4182">
      <w:pPr>
        <w:jc w:val="both"/>
        <w:rPr>
          <w:b/>
        </w:rPr>
      </w:pPr>
      <w:r w:rsidRPr="001E4182">
        <w:rPr>
          <w:b/>
        </w:rPr>
        <w:lastRenderedPageBreak/>
        <w:t>II. A*</w:t>
      </w:r>
    </w:p>
    <w:p w:rsidR="00594E11" w:rsidRPr="001E4182" w:rsidRDefault="00594E11" w:rsidP="001E4182">
      <w:pPr>
        <w:jc w:val="both"/>
        <w:rPr>
          <w:b/>
        </w:rPr>
      </w:pPr>
      <w:r w:rsidRPr="001E4182">
        <w:rPr>
          <w:b/>
        </w:rPr>
        <w:t>Pri interných ochoreniach uviesť fyzikálny nález a doplniť výsledky odborných vyšetrení, ak nie sú uvedené v priloženom náleze, to znamená</w:t>
      </w:r>
    </w:p>
    <w:p w:rsidR="00594E11" w:rsidRDefault="00594E11" w:rsidP="00594E11">
      <w:r>
        <w:t>– pri kardiologických ochoreniach funkčné štádium NYHA,</w:t>
      </w:r>
    </w:p>
    <w:p w:rsidR="00594E11" w:rsidRDefault="00594E11" w:rsidP="00594E11">
      <w:r>
        <w:t xml:space="preserve">– pri cievnych ochoreniach končatín funkčné štádium podľa </w:t>
      </w:r>
      <w:proofErr w:type="spellStart"/>
      <w:r>
        <w:t>Fontainea</w:t>
      </w:r>
      <w:proofErr w:type="spellEnd"/>
      <w:r>
        <w:t>,</w:t>
      </w:r>
    </w:p>
    <w:p w:rsidR="00594E11" w:rsidRDefault="00594E11" w:rsidP="00594E11">
      <w:r>
        <w:t>– pri hypertenzii stupeň podľa WHO,</w:t>
      </w:r>
    </w:p>
    <w:p w:rsidR="00594E11" w:rsidRDefault="00594E11" w:rsidP="00594E11">
      <w:r>
        <w:t>– pri pľúcnych ochoreniach funkčné pľúcne vyšetrenie (</w:t>
      </w:r>
      <w:proofErr w:type="spellStart"/>
      <w:r>
        <w:t>spirometria</w:t>
      </w:r>
      <w:proofErr w:type="spellEnd"/>
      <w:r>
        <w:t>),</w:t>
      </w:r>
    </w:p>
    <w:p w:rsidR="00594E11" w:rsidRDefault="00594E11" w:rsidP="00594E11">
      <w:r>
        <w:t xml:space="preserve">– pri zažívacích ochoreniach (sonografia, </w:t>
      </w:r>
      <w:proofErr w:type="spellStart"/>
      <w:r>
        <w:t>gastrofibroskopia</w:t>
      </w:r>
      <w:proofErr w:type="spellEnd"/>
      <w:r>
        <w:t xml:space="preserve">, </w:t>
      </w:r>
      <w:proofErr w:type="spellStart"/>
      <w:r>
        <w:t>kolonoskopia</w:t>
      </w:r>
      <w:proofErr w:type="spellEnd"/>
      <w:r>
        <w:t xml:space="preserve"> a ďalšie),</w:t>
      </w:r>
    </w:p>
    <w:p w:rsidR="00594E11" w:rsidRDefault="00594E11" w:rsidP="00594E11">
      <w:r>
        <w:t xml:space="preserve">– pri reumatických ochoreniach </w:t>
      </w:r>
      <w:proofErr w:type="spellStart"/>
      <w:r>
        <w:t>séropozitivita</w:t>
      </w:r>
      <w:proofErr w:type="spellEnd"/>
      <w:r>
        <w:t>, funkčné štádium,</w:t>
      </w:r>
    </w:p>
    <w:p w:rsidR="00594E11" w:rsidRDefault="00594E11" w:rsidP="00594E11">
      <w:r>
        <w:t>– pri diabete dokumentovať komplikácie (</w:t>
      </w:r>
      <w:proofErr w:type="spellStart"/>
      <w:r>
        <w:t>angiopatia</w:t>
      </w:r>
      <w:proofErr w:type="spellEnd"/>
      <w:r>
        <w:t xml:space="preserve">, </w:t>
      </w:r>
      <w:proofErr w:type="spellStart"/>
      <w:r>
        <w:t>neuropatia</w:t>
      </w:r>
      <w:proofErr w:type="spellEnd"/>
      <w:r>
        <w:t>, diabetická noha),</w:t>
      </w:r>
    </w:p>
    <w:p w:rsidR="00594E11" w:rsidRDefault="00594E11" w:rsidP="00594E11">
      <w:r>
        <w:t xml:space="preserve">– pri zmyslových ochoreniach </w:t>
      </w:r>
      <w:proofErr w:type="spellStart"/>
      <w:r>
        <w:t>korigovateľnosť</w:t>
      </w:r>
      <w:proofErr w:type="spellEnd"/>
      <w:r>
        <w:t xml:space="preserve">, </w:t>
      </w:r>
      <w:proofErr w:type="spellStart"/>
      <w:r>
        <w:t>visus</w:t>
      </w:r>
      <w:proofErr w:type="spellEnd"/>
      <w:r>
        <w:t xml:space="preserve">, </w:t>
      </w:r>
      <w:proofErr w:type="spellStart"/>
      <w:r>
        <w:t>perimeter</w:t>
      </w:r>
      <w:proofErr w:type="spellEnd"/>
      <w:r>
        <w:t>, slovná alebo objektívna</w:t>
      </w:r>
    </w:p>
    <w:p w:rsidR="00594E11" w:rsidRDefault="00594E11" w:rsidP="00594E11">
      <w:proofErr w:type="spellStart"/>
      <w:r>
        <w:t>audiometria</w:t>
      </w:r>
      <w:proofErr w:type="spellEnd"/>
      <w:r>
        <w:t>,</w:t>
      </w:r>
    </w:p>
    <w:p w:rsidR="00594E11" w:rsidRDefault="00594E11" w:rsidP="00594E11">
      <w:r>
        <w:t>– pri psychiatrických ochoreniach priložiť odborný nález,</w:t>
      </w:r>
    </w:p>
    <w:p w:rsidR="00594E11" w:rsidRDefault="00594E11" w:rsidP="00594E11">
      <w:r>
        <w:t>– pri mentálnej retardácii psychologický nález s vyšetrením IQ,</w:t>
      </w:r>
    </w:p>
    <w:p w:rsidR="00594E11" w:rsidRDefault="00594E11" w:rsidP="00594E11">
      <w:r>
        <w:t>– pri urologických ochoreniach priložiť odborný nález,</w:t>
      </w:r>
    </w:p>
    <w:p w:rsidR="00594E11" w:rsidRDefault="00594E11" w:rsidP="00594E11">
      <w:r>
        <w:t>– pri gynekologických ochoreniach priložiť odborný nález,</w:t>
      </w:r>
    </w:p>
    <w:p w:rsidR="00594E11" w:rsidRDefault="00594E11" w:rsidP="00594E11">
      <w:r>
        <w:t xml:space="preserve">– pri onkologických ochoreniach priložiť odborný nález s </w:t>
      </w:r>
      <w:proofErr w:type="spellStart"/>
      <w:r>
        <w:t>onkomarkermi</w:t>
      </w:r>
      <w:proofErr w:type="spellEnd"/>
      <w:r>
        <w:t>, TNM klasifikácia,</w:t>
      </w:r>
    </w:p>
    <w:p w:rsidR="00594E11" w:rsidRDefault="00594E11" w:rsidP="00594E11">
      <w:r>
        <w:t xml:space="preserve">– pri </w:t>
      </w:r>
      <w:proofErr w:type="spellStart"/>
      <w:r>
        <w:t>fenylketonúrii</w:t>
      </w:r>
      <w:proofErr w:type="spellEnd"/>
      <w:r>
        <w:t xml:space="preserve"> a podobných raritných ochoreniach priložiť odborný nález.</w:t>
      </w:r>
    </w:p>
    <w:p w:rsidR="00594E11" w:rsidRDefault="00594E11" w:rsidP="00594E11">
      <w:r>
        <w:t>*</w:t>
      </w:r>
    </w:p>
    <w:p w:rsidR="00594E11" w:rsidRDefault="00594E11" w:rsidP="00594E11">
      <w:r>
        <w:t>Lekár vyplní len tie časti, ktoré sa týkajú zdravotného postihnutia fyzickej osoby, nevypisuje sa fyziologický nález.</w:t>
      </w:r>
    </w:p>
    <w:p w:rsidR="001E4182" w:rsidRDefault="001E4182" w:rsidP="00594E11"/>
    <w:p w:rsidR="00594E11" w:rsidRPr="001E4182" w:rsidRDefault="00594E11" w:rsidP="00594E11">
      <w:pPr>
        <w:rPr>
          <w:b/>
        </w:rPr>
      </w:pPr>
      <w:r w:rsidRPr="001E4182">
        <w:rPr>
          <w:b/>
        </w:rPr>
        <w:t>II. B*</w:t>
      </w:r>
    </w:p>
    <w:p w:rsidR="00594E11" w:rsidRPr="001E4182" w:rsidRDefault="00594E11" w:rsidP="00594E11">
      <w:pPr>
        <w:rPr>
          <w:b/>
        </w:rPr>
      </w:pPr>
      <w:r w:rsidRPr="001E4182">
        <w:rPr>
          <w:b/>
        </w:rPr>
        <w:t>Pri ortopedických ochoreniach, neurologických ochoreniach a poúrazových stavoch</w:t>
      </w:r>
    </w:p>
    <w:p w:rsidR="00594E11" w:rsidRDefault="00594E11" w:rsidP="001E4182">
      <w:pPr>
        <w:pStyle w:val="Odsekzoznamu"/>
        <w:numPr>
          <w:ilvl w:val="0"/>
          <w:numId w:val="1"/>
        </w:numPr>
        <w:ind w:left="284" w:hanging="284"/>
      </w:pPr>
      <w:r>
        <w:t>popísať hybnosť v postihnutej časti s funkčným vyjadrením (goniometria v porovnaní s druhou stranou),</w:t>
      </w:r>
    </w:p>
    <w:p w:rsidR="001E4182" w:rsidRDefault="001E4182" w:rsidP="001E4182"/>
    <w:p w:rsidR="001E4182" w:rsidRDefault="001E4182" w:rsidP="001E4182"/>
    <w:p w:rsidR="001E4182" w:rsidRDefault="001E4182" w:rsidP="001E4182"/>
    <w:p w:rsidR="00594E11" w:rsidRDefault="00594E11" w:rsidP="00594E11">
      <w:r>
        <w:t xml:space="preserve">b) priložiť ortopedický, neurologický, </w:t>
      </w:r>
      <w:proofErr w:type="spellStart"/>
      <w:r>
        <w:t>fyziatricko</w:t>
      </w:r>
      <w:proofErr w:type="spellEnd"/>
      <w:r>
        <w:t>-rehabilitačný nález (FBLR nález), röntgenologický nález (</w:t>
      </w:r>
      <w:proofErr w:type="spellStart"/>
      <w:r>
        <w:t>RTg</w:t>
      </w:r>
      <w:proofErr w:type="spellEnd"/>
      <w:r>
        <w:t xml:space="preserve"> nález), </w:t>
      </w:r>
      <w:proofErr w:type="spellStart"/>
      <w:r>
        <w:t>elektromyografické</w:t>
      </w:r>
      <w:proofErr w:type="spellEnd"/>
      <w:r>
        <w:t xml:space="preserve"> vyšetrenie (EMG), </w:t>
      </w:r>
      <w:proofErr w:type="spellStart"/>
      <w:r>
        <w:t>elektroencefalografické</w:t>
      </w:r>
      <w:proofErr w:type="spellEnd"/>
      <w:r>
        <w:t xml:space="preserve"> vyšetrenie ( EEG), výsledok počítačovej tomografie (CT), nukleárnej magnetickej rezonancie (NMR), denzitometrické vyšetrenie, ak nie sú uvedené v priloženom odbornom náleze.</w:t>
      </w:r>
    </w:p>
    <w:p w:rsidR="00594E11" w:rsidRDefault="00594E11" w:rsidP="00594E11">
      <w:r>
        <w:t>*</w:t>
      </w:r>
    </w:p>
    <w:p w:rsidR="00594E11" w:rsidRDefault="00594E11" w:rsidP="00594E11">
      <w:r>
        <w:t>Lekár vyplní len tie časti, ktoré sa týkajú zdravotného postihnutia.</w:t>
      </w:r>
    </w:p>
    <w:p w:rsidR="001E4182" w:rsidRDefault="001E4182" w:rsidP="00594E11"/>
    <w:p w:rsidR="00594E11" w:rsidRDefault="00594E11" w:rsidP="00594E11">
      <w:pPr>
        <w:rPr>
          <w:b/>
        </w:rPr>
      </w:pPr>
      <w:r w:rsidRPr="001E4182">
        <w:rPr>
          <w:b/>
        </w:rPr>
        <w:lastRenderedPageBreak/>
        <w:t>III. Diagnostický záver (podľa Medzinárodnej klasifikácie chorôb s funkčným vyjadrením)</w:t>
      </w:r>
    </w:p>
    <w:p w:rsidR="001E4182" w:rsidRDefault="001E4182" w:rsidP="00594E11">
      <w:pPr>
        <w:rPr>
          <w:b/>
        </w:rPr>
      </w:pPr>
    </w:p>
    <w:p w:rsidR="001E4182" w:rsidRDefault="001E4182" w:rsidP="00594E11">
      <w:pPr>
        <w:rPr>
          <w:b/>
        </w:rPr>
      </w:pPr>
    </w:p>
    <w:p w:rsidR="001E4182" w:rsidRDefault="001E4182" w:rsidP="00594E11">
      <w:pPr>
        <w:rPr>
          <w:b/>
        </w:rPr>
      </w:pPr>
    </w:p>
    <w:p w:rsidR="001E4182" w:rsidRDefault="001E4182" w:rsidP="00594E11">
      <w:pPr>
        <w:rPr>
          <w:b/>
        </w:rPr>
      </w:pPr>
    </w:p>
    <w:p w:rsidR="001E4182" w:rsidRDefault="001E4182" w:rsidP="00594E11">
      <w:pPr>
        <w:rPr>
          <w:b/>
        </w:rPr>
      </w:pPr>
    </w:p>
    <w:p w:rsidR="001E4182" w:rsidRPr="001E4182" w:rsidRDefault="001E4182" w:rsidP="00594E11">
      <w:pPr>
        <w:rPr>
          <w:b/>
        </w:rPr>
      </w:pPr>
    </w:p>
    <w:p w:rsidR="00594E11" w:rsidRDefault="00594E11" w:rsidP="00594E11">
      <w:r>
        <w:t>V ................................. dátum .........................</w:t>
      </w:r>
    </w:p>
    <w:p w:rsidR="001E4182" w:rsidRDefault="001E4182" w:rsidP="00594E11"/>
    <w:p w:rsidR="001E4182" w:rsidRDefault="001E4182" w:rsidP="00594E11"/>
    <w:p w:rsidR="001E4182" w:rsidRDefault="001E4182" w:rsidP="00594E11"/>
    <w:p w:rsidR="00594E11" w:rsidRDefault="00594E11" w:rsidP="001E4182">
      <w:pPr>
        <w:ind w:left="4956" w:firstLine="708"/>
      </w:pPr>
      <w:r>
        <w:t>podpis lekára, ktorý lekársky nález</w:t>
      </w:r>
    </w:p>
    <w:p w:rsidR="00C44E69" w:rsidRDefault="00594E11" w:rsidP="001E4182">
      <w:pPr>
        <w:ind w:left="4956" w:firstLine="708"/>
      </w:pPr>
      <w:bookmarkStart w:id="0" w:name="_GoBack"/>
      <w:bookmarkEnd w:id="0"/>
      <w:r>
        <w:t>vypracoval, odtlačok jeho pečiatky</w:t>
      </w:r>
    </w:p>
    <w:sectPr w:rsidR="00C44E69" w:rsidSect="00594E11">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F5E77"/>
    <w:multiLevelType w:val="hybridMultilevel"/>
    <w:tmpl w:val="FF1A30C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E11"/>
    <w:rsid w:val="001E4182"/>
    <w:rsid w:val="00594E11"/>
    <w:rsid w:val="00C44E6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C41F71-42E3-4FEE-8507-909415699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594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1E41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1450</Words>
  <Characters>8265</Characters>
  <Application>Microsoft Office Word</Application>
  <DocSecurity>0</DocSecurity>
  <Lines>68</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2017-01-02T08:55:00Z</dcterms:created>
  <dcterms:modified xsi:type="dcterms:W3CDTF">2017-01-02T09:17:00Z</dcterms:modified>
</cp:coreProperties>
</file>